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5C74" w14:textId="5CB86A6C" w:rsidR="00936AE3" w:rsidRDefault="00A11973" w:rsidP="00936AE3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3ED2ACD" wp14:editId="17240AA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B9F7D" w14:textId="77777777" w:rsidR="00936AE3" w:rsidRDefault="00936AE3" w:rsidP="00936AE3">
      <w:pPr>
        <w:jc w:val="center"/>
        <w:rPr>
          <w:b/>
          <w:bCs/>
          <w:sz w:val="24"/>
          <w:szCs w:val="24"/>
          <w:lang w:val="el-GR"/>
        </w:rPr>
      </w:pPr>
    </w:p>
    <w:p w14:paraId="174708FB" w14:textId="6DD3922C" w:rsidR="00B6626B" w:rsidRPr="00936AE3" w:rsidRDefault="00C654E4" w:rsidP="00936AE3">
      <w:pPr>
        <w:jc w:val="center"/>
        <w:rPr>
          <w:b/>
          <w:bCs/>
          <w:sz w:val="24"/>
          <w:szCs w:val="24"/>
          <w:lang w:val="el-GR"/>
        </w:rPr>
      </w:pPr>
      <w:r w:rsidRPr="00936AE3">
        <w:rPr>
          <w:b/>
          <w:bCs/>
          <w:sz w:val="24"/>
          <w:szCs w:val="24"/>
          <w:lang w:val="el-GR"/>
        </w:rPr>
        <w:t>Ο ΚΟΑ συγχαίρει την Ναταλία Χριστοφή</w:t>
      </w:r>
    </w:p>
    <w:p w14:paraId="33DAEB61" w14:textId="7084B364" w:rsidR="00C654E4" w:rsidRPr="00936AE3" w:rsidRDefault="00C654E4" w:rsidP="009D7000">
      <w:pPr>
        <w:jc w:val="both"/>
        <w:rPr>
          <w:sz w:val="24"/>
          <w:szCs w:val="24"/>
          <w:lang w:val="el-GR"/>
        </w:rPr>
      </w:pPr>
    </w:p>
    <w:p w14:paraId="7F128CAB" w14:textId="77777777" w:rsidR="00C654E4" w:rsidRPr="00936AE3" w:rsidRDefault="00C654E4" w:rsidP="009D7000">
      <w:pPr>
        <w:jc w:val="both"/>
        <w:rPr>
          <w:sz w:val="24"/>
          <w:szCs w:val="24"/>
          <w:lang w:val="el-GR"/>
        </w:rPr>
      </w:pPr>
      <w:r w:rsidRPr="00936AE3">
        <w:rPr>
          <w:sz w:val="24"/>
          <w:szCs w:val="24"/>
          <w:lang w:val="el-GR"/>
        </w:rPr>
        <w:t xml:space="preserve">Ιστορική επιτυχία από την Ναταλία Χριστοφή, η οποία συνέτριψε το </w:t>
      </w:r>
      <w:proofErr w:type="spellStart"/>
      <w:r w:rsidRPr="00936AE3">
        <w:rPr>
          <w:sz w:val="24"/>
          <w:szCs w:val="24"/>
          <w:lang w:val="el-GR"/>
        </w:rPr>
        <w:t>Παγκύπριο</w:t>
      </w:r>
      <w:proofErr w:type="spellEnd"/>
      <w:r w:rsidRPr="00936AE3">
        <w:rPr>
          <w:sz w:val="24"/>
          <w:szCs w:val="24"/>
          <w:lang w:val="el-GR"/>
        </w:rPr>
        <w:t xml:space="preserve"> ρεκόρ στα 60μ. με εμπόδια! Η Κύπρια αθλήτρια τερμάτισε πρώτη σε διεθνές μίτινγκ στο Λουξεμβούργο με χρόνο 7.92. Έγινε έτσι η πρώτη Κύπρια που τρέχει αυτή την απόσταση κάτω από τα 8 δευτερόλεπτα!</w:t>
      </w:r>
    </w:p>
    <w:p w14:paraId="2DE2E449" w14:textId="05AB69F8" w:rsidR="00C654E4" w:rsidRPr="00936AE3" w:rsidRDefault="00C654E4" w:rsidP="009D7000">
      <w:pPr>
        <w:jc w:val="both"/>
        <w:rPr>
          <w:sz w:val="24"/>
          <w:szCs w:val="24"/>
          <w:lang w:val="el-GR"/>
        </w:rPr>
      </w:pPr>
      <w:r w:rsidRPr="00936AE3">
        <w:rPr>
          <w:sz w:val="24"/>
          <w:szCs w:val="24"/>
          <w:lang w:val="el-GR"/>
        </w:rPr>
        <w:t xml:space="preserve">Ο Κυπριακός Οργανισμός Αθλητισμού συγχαίρει την αθλήτρια μας, τον προπονητή και την Ομοσπονδία της, καθώς και την οικογένεια της </w:t>
      </w:r>
      <w:proofErr w:type="spellStart"/>
      <w:r w:rsidRPr="00936AE3">
        <w:rPr>
          <w:sz w:val="24"/>
          <w:szCs w:val="24"/>
          <w:lang w:val="el-GR"/>
        </w:rPr>
        <w:t>γι'αυτη</w:t>
      </w:r>
      <w:proofErr w:type="spellEnd"/>
      <w:r w:rsidRPr="00936AE3">
        <w:rPr>
          <w:sz w:val="24"/>
          <w:szCs w:val="24"/>
          <w:lang w:val="el-GR"/>
        </w:rPr>
        <w:t xml:space="preserve"> την μεγάλη επιτυχία και εύχεται ακόμη μεγαλύτερες διακρίσεις στη συνέχεια.</w:t>
      </w:r>
    </w:p>
    <w:sectPr w:rsidR="00C654E4" w:rsidRPr="00936AE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4E4"/>
    <w:rsid w:val="00936AE3"/>
    <w:rsid w:val="009D7000"/>
    <w:rsid w:val="00A11973"/>
    <w:rsid w:val="00B6626B"/>
    <w:rsid w:val="00C6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B0E41"/>
  <w15:chartTrackingRefBased/>
  <w15:docId w15:val="{7B18CFDE-A63B-411B-8ED5-927E25E0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2023-01-25T13:09:00Z</dcterms:created>
  <dcterms:modified xsi:type="dcterms:W3CDTF">2023-01-25T13:10:00Z</dcterms:modified>
</cp:coreProperties>
</file>